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FFF" w:rsidRDefault="00C06A1B" w:rsidP="00720FFF">
      <w:pPr>
        <w:ind w:leftChars="500" w:left="1050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大台町水道事業料金改定</w:t>
      </w:r>
      <w:r>
        <w:rPr>
          <w:rFonts w:ascii="ＭＳ ゴシック" w:eastAsia="ＭＳ ゴシック" w:hAnsi="ＭＳ ゴシック"/>
          <w:sz w:val="28"/>
        </w:rPr>
        <w:t>（案）</w:t>
      </w:r>
    </w:p>
    <w:p w:rsidR="00755A4D" w:rsidRDefault="00720FFF" w:rsidP="00C06A1B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及び</w:t>
      </w:r>
      <w:r>
        <w:rPr>
          <w:rFonts w:ascii="ＭＳ ゴシック" w:eastAsia="ＭＳ ゴシック" w:hAnsi="ＭＳ ゴシック"/>
          <w:sz w:val="28"/>
        </w:rPr>
        <w:t>生活排水処理事業料金改定（案）</w:t>
      </w:r>
      <w:r w:rsidR="000E6EAC" w:rsidRPr="000E6EAC">
        <w:rPr>
          <w:rFonts w:ascii="ＭＳ ゴシック" w:eastAsia="ＭＳ ゴシック" w:hAnsi="ＭＳ ゴシック" w:hint="eastAsia"/>
          <w:sz w:val="28"/>
        </w:rPr>
        <w:t>に係る意見等提出書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55"/>
        <w:gridCol w:w="3170"/>
        <w:gridCol w:w="720"/>
        <w:gridCol w:w="2725"/>
      </w:tblGrid>
      <w:tr w:rsidR="000E6EAC" w:rsidRPr="000E6EAC" w:rsidTr="00610053">
        <w:trPr>
          <w:trHeight w:val="535"/>
          <w:jc w:val="center"/>
        </w:trPr>
        <w:tc>
          <w:tcPr>
            <w:tcW w:w="3355" w:type="dxa"/>
            <w:vAlign w:val="center"/>
          </w:tcPr>
          <w:p w:rsidR="000E6EAC" w:rsidRPr="000E6EAC" w:rsidRDefault="000E6EAC" w:rsidP="000E6EA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6E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0E6E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所（※必須）</w:t>
            </w:r>
          </w:p>
        </w:tc>
        <w:tc>
          <w:tcPr>
            <w:tcW w:w="6615" w:type="dxa"/>
            <w:gridSpan w:val="3"/>
          </w:tcPr>
          <w:p w:rsidR="000E6EAC" w:rsidRPr="000E6EAC" w:rsidRDefault="000E6EAC" w:rsidP="000E6EA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E6EAC" w:rsidRPr="000E6EAC" w:rsidTr="00610053">
        <w:trPr>
          <w:trHeight w:val="529"/>
          <w:jc w:val="center"/>
        </w:trPr>
        <w:tc>
          <w:tcPr>
            <w:tcW w:w="3355" w:type="dxa"/>
            <w:vAlign w:val="center"/>
          </w:tcPr>
          <w:p w:rsidR="000E6EAC" w:rsidRPr="000E6EAC" w:rsidRDefault="000E6EAC" w:rsidP="000E6EA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　　前（※必須）</w:t>
            </w:r>
          </w:p>
        </w:tc>
        <w:tc>
          <w:tcPr>
            <w:tcW w:w="6615" w:type="dxa"/>
            <w:gridSpan w:val="3"/>
          </w:tcPr>
          <w:p w:rsidR="000E6EAC" w:rsidRPr="000E6EAC" w:rsidRDefault="000E6EAC" w:rsidP="000E6EA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E6EAC" w:rsidRPr="000E6EAC" w:rsidTr="00610053">
        <w:trPr>
          <w:trHeight w:val="537"/>
          <w:jc w:val="center"/>
        </w:trPr>
        <w:tc>
          <w:tcPr>
            <w:tcW w:w="3355" w:type="dxa"/>
            <w:vAlign w:val="center"/>
          </w:tcPr>
          <w:p w:rsidR="000E6EAC" w:rsidRPr="000E6EAC" w:rsidRDefault="000E6EAC" w:rsidP="000E6EA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電話番号（※必須）</w:t>
            </w:r>
          </w:p>
        </w:tc>
        <w:tc>
          <w:tcPr>
            <w:tcW w:w="3170" w:type="dxa"/>
          </w:tcPr>
          <w:p w:rsidR="000E6EAC" w:rsidRPr="000E6EAC" w:rsidRDefault="000E6EAC" w:rsidP="000E6EA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E6EAC" w:rsidRPr="000E6EAC" w:rsidRDefault="000E6EAC" w:rsidP="000E6EA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年齢</w:t>
            </w:r>
          </w:p>
        </w:tc>
        <w:tc>
          <w:tcPr>
            <w:tcW w:w="2725" w:type="dxa"/>
          </w:tcPr>
          <w:p w:rsidR="000E6EAC" w:rsidRPr="000E6EAC" w:rsidRDefault="000E6EAC" w:rsidP="000E6EA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E6EAC" w:rsidRPr="000E6EAC" w:rsidTr="00610053">
        <w:trPr>
          <w:trHeight w:val="516"/>
          <w:jc w:val="center"/>
        </w:trPr>
        <w:tc>
          <w:tcPr>
            <w:tcW w:w="3355" w:type="dxa"/>
            <w:vAlign w:val="center"/>
          </w:tcPr>
          <w:p w:rsidR="000E6EAC" w:rsidRPr="000E6EAC" w:rsidRDefault="000E6EAC" w:rsidP="000E6EA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615" w:type="dxa"/>
            <w:gridSpan w:val="3"/>
          </w:tcPr>
          <w:p w:rsidR="000E6EAC" w:rsidRPr="000E6EAC" w:rsidRDefault="000E6EAC" w:rsidP="000E6EA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E6EAC" w:rsidRPr="000E6EAC" w:rsidTr="00610053">
        <w:trPr>
          <w:jc w:val="center"/>
        </w:trPr>
        <w:tc>
          <w:tcPr>
            <w:tcW w:w="3355" w:type="dxa"/>
            <w:tcBorders>
              <w:bottom w:val="single" w:sz="4" w:space="0" w:color="auto"/>
            </w:tcBorders>
          </w:tcPr>
          <w:p w:rsidR="000E6EAC" w:rsidRDefault="000E6EAC" w:rsidP="000E6EA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意見等提出者の区分</w:t>
            </w:r>
          </w:p>
          <w:p w:rsidR="000E6EAC" w:rsidRPr="000E6EAC" w:rsidRDefault="000E6EAC" w:rsidP="000E6EA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6EAC">
              <w:rPr>
                <w:rFonts w:ascii="ＭＳ ゴシック" w:eastAsia="ＭＳ ゴシック" w:hAnsi="ＭＳ ゴシック" w:hint="eastAsia"/>
                <w:szCs w:val="24"/>
              </w:rPr>
              <w:t>（上記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「住所」欄が町内の方は１に〇を、それ以外の方は該当する番号に〇をしてください。</w:t>
            </w:r>
            <w:r w:rsidRPr="000E6EAC">
              <w:rPr>
                <w:rFonts w:ascii="ＭＳ ゴシック" w:eastAsia="ＭＳ ゴシック" w:hAnsi="ＭＳ ゴシック" w:hint="eastAsia"/>
                <w:szCs w:val="24"/>
              </w:rPr>
              <w:t>）</w:t>
            </w:r>
          </w:p>
        </w:tc>
        <w:tc>
          <w:tcPr>
            <w:tcW w:w="6615" w:type="dxa"/>
            <w:gridSpan w:val="3"/>
            <w:tcBorders>
              <w:bottom w:val="single" w:sz="4" w:space="0" w:color="auto"/>
            </w:tcBorders>
          </w:tcPr>
          <w:p w:rsidR="000E6EAC" w:rsidRPr="00610053" w:rsidRDefault="00610053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610053">
              <w:rPr>
                <w:rFonts w:ascii="ＭＳ ゴシック" w:eastAsia="ＭＳ ゴシック" w:hAnsi="ＭＳ ゴシック" w:hint="eastAsia"/>
                <w:szCs w:val="24"/>
              </w:rPr>
              <w:t>１　町内に住所を有している</w:t>
            </w:r>
          </w:p>
          <w:p w:rsidR="00610053" w:rsidRPr="00610053" w:rsidRDefault="00610053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610053">
              <w:rPr>
                <w:rFonts w:ascii="ＭＳ ゴシック" w:eastAsia="ＭＳ ゴシック" w:hAnsi="ＭＳ ゴシック" w:hint="eastAsia"/>
                <w:szCs w:val="24"/>
              </w:rPr>
              <w:t>２　町内に事務所または事業所を有している</w:t>
            </w:r>
          </w:p>
          <w:p w:rsidR="00610053" w:rsidRPr="00610053" w:rsidRDefault="00610053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610053">
              <w:rPr>
                <w:rFonts w:ascii="ＭＳ ゴシック" w:eastAsia="ＭＳ ゴシック" w:hAnsi="ＭＳ ゴシック" w:hint="eastAsia"/>
                <w:szCs w:val="24"/>
              </w:rPr>
              <w:t>３　町内に在する事務所または事業所に勤務している</w:t>
            </w:r>
          </w:p>
          <w:p w:rsidR="00610053" w:rsidRPr="00610053" w:rsidRDefault="00C06A1B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４</w:t>
            </w:r>
            <w:r w:rsidR="00AA5184">
              <w:rPr>
                <w:rFonts w:ascii="ＭＳ ゴシック" w:eastAsia="ＭＳ ゴシック" w:hAnsi="ＭＳ ゴシック" w:hint="eastAsia"/>
                <w:szCs w:val="24"/>
              </w:rPr>
              <w:t xml:space="preserve">　本料金改定</w:t>
            </w:r>
            <w:bookmarkStart w:id="0" w:name="_GoBack"/>
            <w:bookmarkEnd w:id="0"/>
            <w:r w:rsidR="00610053" w:rsidRPr="00610053">
              <w:rPr>
                <w:rFonts w:ascii="ＭＳ ゴシック" w:eastAsia="ＭＳ ゴシック" w:hAnsi="ＭＳ ゴシック" w:hint="eastAsia"/>
                <w:szCs w:val="24"/>
              </w:rPr>
              <w:t>の利害関係者</w:t>
            </w:r>
          </w:p>
        </w:tc>
      </w:tr>
      <w:tr w:rsidR="000E6EAC" w:rsidRPr="000E6EAC" w:rsidTr="00610053">
        <w:trPr>
          <w:jc w:val="center"/>
        </w:trPr>
        <w:tc>
          <w:tcPr>
            <w:tcW w:w="9970" w:type="dxa"/>
            <w:gridSpan w:val="4"/>
            <w:tcBorders>
              <w:bottom w:val="dashed" w:sz="4" w:space="0" w:color="auto"/>
            </w:tcBorders>
          </w:tcPr>
          <w:p w:rsidR="000E6EAC" w:rsidRPr="000E6EAC" w:rsidRDefault="000E6EAC" w:rsidP="000E6EA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6EAC">
              <w:rPr>
                <w:rFonts w:ascii="ＭＳ ゴシック" w:eastAsia="ＭＳ ゴシック" w:hAnsi="ＭＳ ゴシック" w:hint="eastAsia"/>
                <w:szCs w:val="24"/>
              </w:rPr>
              <w:t>【ご意見記入欄】※できるだけページ番号や行数などを具体的にお書きください。</w:t>
            </w:r>
          </w:p>
        </w:tc>
      </w:tr>
      <w:tr w:rsidR="000E6EAC" w:rsidRPr="000E6EAC" w:rsidTr="00610053">
        <w:trPr>
          <w:jc w:val="center"/>
        </w:trPr>
        <w:tc>
          <w:tcPr>
            <w:tcW w:w="997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610053" w:rsidRPr="00610053" w:rsidRDefault="00610053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610053" w:rsidRPr="00610053" w:rsidRDefault="00610053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0E6EAC" w:rsidRPr="000E6EAC" w:rsidTr="00610053">
        <w:trPr>
          <w:jc w:val="center"/>
        </w:trPr>
        <w:tc>
          <w:tcPr>
            <w:tcW w:w="997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E6EAC" w:rsidRPr="00610053" w:rsidRDefault="000E6EAC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610053" w:rsidRPr="00610053" w:rsidRDefault="00610053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0E6EAC" w:rsidRPr="000E6EAC" w:rsidTr="00610053">
        <w:trPr>
          <w:jc w:val="center"/>
        </w:trPr>
        <w:tc>
          <w:tcPr>
            <w:tcW w:w="997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E6EAC" w:rsidRPr="00610053" w:rsidRDefault="000E6EAC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610053" w:rsidRPr="00610053" w:rsidRDefault="00610053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0E6EAC" w:rsidRPr="000E6EAC" w:rsidTr="00610053">
        <w:trPr>
          <w:jc w:val="center"/>
        </w:trPr>
        <w:tc>
          <w:tcPr>
            <w:tcW w:w="997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E6EAC" w:rsidRPr="00610053" w:rsidRDefault="000E6EAC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610053" w:rsidRPr="00610053" w:rsidRDefault="00610053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0E6EAC" w:rsidRPr="000E6EAC" w:rsidTr="00610053">
        <w:trPr>
          <w:jc w:val="center"/>
        </w:trPr>
        <w:tc>
          <w:tcPr>
            <w:tcW w:w="997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E6EAC" w:rsidRPr="00610053" w:rsidRDefault="000E6EAC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610053" w:rsidRPr="00610053" w:rsidRDefault="00610053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0E6EAC" w:rsidRPr="000E6EAC" w:rsidTr="00610053">
        <w:trPr>
          <w:jc w:val="center"/>
        </w:trPr>
        <w:tc>
          <w:tcPr>
            <w:tcW w:w="997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E6EAC" w:rsidRPr="00610053" w:rsidRDefault="000E6EAC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610053" w:rsidRPr="00610053" w:rsidRDefault="00610053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0E6EAC" w:rsidRPr="000E6EAC" w:rsidTr="00610053">
        <w:trPr>
          <w:jc w:val="center"/>
        </w:trPr>
        <w:tc>
          <w:tcPr>
            <w:tcW w:w="997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E6EAC" w:rsidRPr="00610053" w:rsidRDefault="000E6EAC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610053" w:rsidRPr="00610053" w:rsidRDefault="00610053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0E6EAC" w:rsidRPr="000E6EAC" w:rsidTr="00610053">
        <w:trPr>
          <w:jc w:val="center"/>
        </w:trPr>
        <w:tc>
          <w:tcPr>
            <w:tcW w:w="997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E6EAC" w:rsidRPr="00610053" w:rsidRDefault="000E6EAC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610053" w:rsidRPr="00610053" w:rsidRDefault="00610053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0E6EAC" w:rsidRPr="000E6EAC" w:rsidTr="00610053">
        <w:trPr>
          <w:jc w:val="center"/>
        </w:trPr>
        <w:tc>
          <w:tcPr>
            <w:tcW w:w="997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E6EAC" w:rsidRPr="00610053" w:rsidRDefault="000E6EAC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610053" w:rsidRPr="00610053" w:rsidRDefault="00610053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0E6EAC" w:rsidRPr="000E6EAC" w:rsidTr="00610053">
        <w:trPr>
          <w:jc w:val="center"/>
        </w:trPr>
        <w:tc>
          <w:tcPr>
            <w:tcW w:w="997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E6EAC" w:rsidRPr="00610053" w:rsidRDefault="000E6EAC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610053" w:rsidRPr="00610053" w:rsidRDefault="00610053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0E6EAC" w:rsidRPr="000E6EAC" w:rsidTr="00610053">
        <w:trPr>
          <w:trHeight w:val="70"/>
          <w:jc w:val="center"/>
        </w:trPr>
        <w:tc>
          <w:tcPr>
            <w:tcW w:w="9970" w:type="dxa"/>
            <w:gridSpan w:val="4"/>
            <w:tcBorders>
              <w:top w:val="dashed" w:sz="4" w:space="0" w:color="auto"/>
            </w:tcBorders>
          </w:tcPr>
          <w:p w:rsidR="000E6EAC" w:rsidRPr="00610053" w:rsidRDefault="000E6EAC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610053" w:rsidRPr="00610053" w:rsidRDefault="00610053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0E6EAC" w:rsidRDefault="00610053" w:rsidP="000E6EA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610053"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 w:hint="eastAsia"/>
        </w:rPr>
        <w:t>必須項目については、必ずご記入ください。記入がない意見書は受付いたしません。</w:t>
      </w:r>
    </w:p>
    <w:p w:rsidR="00610053" w:rsidRDefault="00610053" w:rsidP="000E6EA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 ※法人その他の団体にあっては、「住所」欄に事務所または事業所の所在地、「名前」欄に名称および</w:t>
      </w:r>
    </w:p>
    <w:p w:rsidR="00610053" w:rsidRDefault="00610053" w:rsidP="00610053">
      <w:pPr>
        <w:ind w:firstLineChars="550" w:firstLine="1155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代表者の名前をご記入ください。</w:t>
      </w:r>
    </w:p>
    <w:p w:rsidR="00610053" w:rsidRPr="00610053" w:rsidRDefault="00610053" w:rsidP="00610053">
      <w:pPr>
        <w:ind w:firstLineChars="450" w:firstLine="945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※意見記入欄が足りないときは、別紙を添付してください。</w:t>
      </w:r>
    </w:p>
    <w:sectPr w:rsidR="00610053" w:rsidRPr="00610053" w:rsidSect="006100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84"/>
    <w:rsid w:val="000E6EAC"/>
    <w:rsid w:val="003D2982"/>
    <w:rsid w:val="005E7784"/>
    <w:rsid w:val="00610053"/>
    <w:rsid w:val="00720FFF"/>
    <w:rsid w:val="00AA5184"/>
    <w:rsid w:val="00C06A1B"/>
    <w:rsid w:val="00DE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718AFC-48EA-40E1-9BA0-2959DDB3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0416</dc:creator>
  <cp:keywords/>
  <dc:description/>
  <cp:lastModifiedBy>346</cp:lastModifiedBy>
  <cp:revision>5</cp:revision>
  <dcterms:created xsi:type="dcterms:W3CDTF">2023-11-30T00:13:00Z</dcterms:created>
  <dcterms:modified xsi:type="dcterms:W3CDTF">2024-10-11T02:12:00Z</dcterms:modified>
</cp:coreProperties>
</file>