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E7" w:rsidRPr="007D2CE7" w:rsidRDefault="007D2CE7" w:rsidP="007D2CE7">
      <w:pPr>
        <w:jc w:val="left"/>
        <w:rPr>
          <w:rFonts w:ascii="ＭＳ 明朝" w:hAnsi="ＭＳ 明朝"/>
          <w:kern w:val="0"/>
          <w:sz w:val="22"/>
          <w:szCs w:val="22"/>
        </w:rPr>
      </w:pPr>
      <w:r w:rsidRPr="007D2CE7">
        <w:rPr>
          <w:rFonts w:ascii="ＭＳ 明朝" w:hAnsi="ＭＳ 明朝" w:hint="eastAsia"/>
          <w:kern w:val="0"/>
          <w:sz w:val="22"/>
          <w:szCs w:val="22"/>
        </w:rPr>
        <w:t>（様式第３号）</w:t>
      </w:r>
    </w:p>
    <w:p w:rsidR="007D2CE7" w:rsidRDefault="007D2CE7" w:rsidP="007D2CE7">
      <w:pPr>
        <w:jc w:val="left"/>
        <w:rPr>
          <w:rFonts w:ascii="ＭＳ 明朝" w:hAnsi="ＭＳ 明朝"/>
          <w:kern w:val="0"/>
          <w:sz w:val="28"/>
          <w:szCs w:val="28"/>
        </w:rPr>
      </w:pPr>
    </w:p>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9F3FDF" w:rsidRDefault="00711222" w:rsidP="009F3FDF">
      <w:pPr>
        <w:ind w:firstLineChars="100" w:firstLine="220"/>
        <w:rPr>
          <w:rFonts w:ascii="ＭＳ 明朝" w:hAnsi="ＭＳ 明朝"/>
          <w:kern w:val="0"/>
          <w:sz w:val="22"/>
          <w:szCs w:val="22"/>
        </w:rPr>
      </w:pPr>
      <w:r w:rsidRPr="00C82CD5">
        <w:rPr>
          <w:rFonts w:ascii="ＭＳ 明朝" w:hAnsi="ＭＳ 明朝" w:hint="eastAsia"/>
          <w:kern w:val="0"/>
          <w:sz w:val="22"/>
          <w:szCs w:val="22"/>
        </w:rPr>
        <w:t xml:space="preserve">工事名〔　</w:t>
      </w:r>
      <w:r w:rsidR="004A260B" w:rsidRPr="004A260B">
        <w:rPr>
          <w:rFonts w:ascii="ＭＳ 明朝" w:hAnsi="ＭＳ 明朝" w:hint="eastAsia"/>
          <w:kern w:val="0"/>
          <w:sz w:val="22"/>
          <w:szCs w:val="22"/>
        </w:rPr>
        <w:t>マンホールポンプ操作盤更新工事</w:t>
      </w:r>
      <w:bookmarkStart w:id="0" w:name="_GoBack"/>
      <w:bookmarkEnd w:id="0"/>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r w:rsidRPr="00C46180">
        <w:rPr>
          <w:color w:val="000000"/>
          <w:kern w:val="0"/>
          <w:sz w:val="18"/>
          <w:szCs w:val="18"/>
        </w:rPr>
        <w:t>JV</w:t>
      </w:r>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F94FE5">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13"/>
    <w:rsid w:val="00020251"/>
    <w:rsid w:val="00057DE6"/>
    <w:rsid w:val="00070C38"/>
    <w:rsid w:val="000F6793"/>
    <w:rsid w:val="001720C0"/>
    <w:rsid w:val="001C1853"/>
    <w:rsid w:val="002B1A11"/>
    <w:rsid w:val="00345B85"/>
    <w:rsid w:val="00373D22"/>
    <w:rsid w:val="00417457"/>
    <w:rsid w:val="004A260B"/>
    <w:rsid w:val="00565452"/>
    <w:rsid w:val="005779C9"/>
    <w:rsid w:val="005D2621"/>
    <w:rsid w:val="00611613"/>
    <w:rsid w:val="00711222"/>
    <w:rsid w:val="007D2CE7"/>
    <w:rsid w:val="0092703F"/>
    <w:rsid w:val="009403A2"/>
    <w:rsid w:val="009907BB"/>
    <w:rsid w:val="009F3FDF"/>
    <w:rsid w:val="00A62160"/>
    <w:rsid w:val="00AB0A23"/>
    <w:rsid w:val="00B1706C"/>
    <w:rsid w:val="00B32F22"/>
    <w:rsid w:val="00C23A80"/>
    <w:rsid w:val="00C31514"/>
    <w:rsid w:val="00C33AF9"/>
    <w:rsid w:val="00C46180"/>
    <w:rsid w:val="00C82CD5"/>
    <w:rsid w:val="00D7054E"/>
    <w:rsid w:val="00D9116E"/>
    <w:rsid w:val="00DA3A23"/>
    <w:rsid w:val="00DA5E27"/>
    <w:rsid w:val="00DD1576"/>
    <w:rsid w:val="00EB0A2F"/>
    <w:rsid w:val="00F112DE"/>
    <w:rsid w:val="00F46036"/>
    <w:rsid w:val="00F70DBA"/>
    <w:rsid w:val="00F86D80"/>
    <w:rsid w:val="00F9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6781C19"/>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大台町条件付一般競争入札実施要綱の一部を改正する要綱</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0463</cp:lastModifiedBy>
  <cp:revision>12</cp:revision>
  <cp:lastPrinted>2010-06-26T07:40:00Z</cp:lastPrinted>
  <dcterms:created xsi:type="dcterms:W3CDTF">2021-08-11T06:58:00Z</dcterms:created>
  <dcterms:modified xsi:type="dcterms:W3CDTF">2024-05-14T05:12:00Z</dcterms:modified>
</cp:coreProperties>
</file>